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B8C48" w14:textId="58BEFAC9" w:rsidR="003B6217" w:rsidRDefault="003B6217" w:rsidP="003B6217">
      <w:pPr>
        <w:pStyle w:val="ListParagraph"/>
        <w:numPr>
          <w:ilvl w:val="0"/>
          <w:numId w:val="10"/>
        </w:numPr>
      </w:pPr>
      <w:r>
        <w:t xml:space="preserve">What “test” does John mention in verse 3 that </w:t>
      </w:r>
      <w:r w:rsidR="00A21FBE">
        <w:t>we</w:t>
      </w:r>
      <w:r>
        <w:t xml:space="preserve"> can use to determine if </w:t>
      </w:r>
      <w:r w:rsidR="00A21FBE">
        <w:t>we</w:t>
      </w:r>
      <w:r>
        <w:t xml:space="preserve"> really know Jesus as </w:t>
      </w:r>
      <w:r w:rsidR="00A21FBE">
        <w:t>our</w:t>
      </w:r>
      <w:r>
        <w:t xml:space="preserve"> Savior? ________________________________________________________________________________________________________________________________________</w:t>
      </w:r>
    </w:p>
    <w:p w14:paraId="1C491187" w14:textId="7BEA33B8" w:rsidR="003B6217" w:rsidRDefault="003B6217" w:rsidP="003B6217">
      <w:pPr>
        <w:pStyle w:val="ListParagraph"/>
        <w:ind w:left="0"/>
      </w:pPr>
    </w:p>
    <w:p w14:paraId="69F863E6" w14:textId="7E9874E9" w:rsidR="00A81DCF" w:rsidRDefault="003B6217" w:rsidP="003B6217">
      <w:pPr>
        <w:pStyle w:val="ListParagraph"/>
        <w:numPr>
          <w:ilvl w:val="0"/>
          <w:numId w:val="10"/>
        </w:numPr>
      </w:pPr>
      <w:r>
        <w:t>Describe the character and the attitude of those who make false claims that they are Christians when they really are not.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69B208" w14:textId="77777777" w:rsidR="003B6217" w:rsidRDefault="003B6217" w:rsidP="003B6217">
      <w:pPr>
        <w:pStyle w:val="ListParagraph"/>
      </w:pPr>
    </w:p>
    <w:p w14:paraId="39C9F931" w14:textId="2099B65E" w:rsidR="003B6217" w:rsidRDefault="003B6217" w:rsidP="003B6217">
      <w:pPr>
        <w:pStyle w:val="ListParagraph"/>
        <w:numPr>
          <w:ilvl w:val="0"/>
          <w:numId w:val="10"/>
        </w:numPr>
      </w:pPr>
      <w:r>
        <w:t>What does John say about</w:t>
      </w:r>
      <w:r w:rsidR="008A30D7">
        <w:t xml:space="preserve"> how</w:t>
      </w:r>
      <w:r>
        <w:t xml:space="preserve"> </w:t>
      </w:r>
      <w:r w:rsidR="00A21FBE">
        <w:t>one</w:t>
      </w:r>
      <w:r>
        <w:t xml:space="preserve"> </w:t>
      </w:r>
      <w:r w:rsidR="00A21FBE">
        <w:t>should live if one</w:t>
      </w:r>
      <w:r>
        <w:t xml:space="preserve"> claims to know Jesus </w:t>
      </w:r>
      <w:r w:rsidR="008A30D7">
        <w:t xml:space="preserve">Christ </w:t>
      </w:r>
      <w:r>
        <w:t>as Savior?</w:t>
      </w:r>
      <w:r w:rsidR="00EF4341" w:rsidRPr="00EF4341">
        <w:t xml:space="preserve"> </w:t>
      </w:r>
      <w:r w:rsidR="00EF43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CBAC8F" w14:textId="77777777" w:rsidR="00EF4341" w:rsidRDefault="00EF4341" w:rsidP="00EF4341">
      <w:pPr>
        <w:pStyle w:val="ListParagraph"/>
      </w:pPr>
    </w:p>
    <w:p w14:paraId="346FA2F7" w14:textId="0EBE2D0A" w:rsidR="00EF4341" w:rsidRDefault="008D555D" w:rsidP="003B6217">
      <w:pPr>
        <w:pStyle w:val="ListParagraph"/>
        <w:numPr>
          <w:ilvl w:val="0"/>
          <w:numId w:val="10"/>
        </w:numPr>
      </w:pPr>
      <w:r>
        <w:t xml:space="preserve">What is the conclusion about someone who </w:t>
      </w:r>
      <w:r w:rsidR="00A21FBE">
        <w:t>claims</w:t>
      </w:r>
      <w:r>
        <w:t xml:space="preserve"> </w:t>
      </w:r>
      <w:r w:rsidR="00380EEC">
        <w:t xml:space="preserve">to know and love </w:t>
      </w:r>
      <w:r>
        <w:t xml:space="preserve">God, but has no real desire to obey </w:t>
      </w:r>
      <w:r w:rsidR="00380EEC">
        <w:t>His</w:t>
      </w:r>
      <w:r>
        <w:t xml:space="preserve"> commandments</w:t>
      </w:r>
      <w:r w:rsidR="00A21FBE">
        <w:t>,</w:t>
      </w:r>
      <w:r>
        <w:t xml:space="preserve"> mostly does not obey</w:t>
      </w:r>
      <w:r w:rsidR="00380EEC">
        <w:t xml:space="preserve"> them</w:t>
      </w:r>
      <w:r w:rsidR="00A21FBE">
        <w:t>,</w:t>
      </w:r>
      <w:r>
        <w:t xml:space="preserve"> and is not concerned about this lack of obedience?</w:t>
      </w:r>
      <w:r w:rsidRPr="008D555D">
        <w:t xml:space="preserve"> </w:t>
      </w:r>
      <w:r>
        <w:t>________________________________________________________________________________________________________________________________________</w:t>
      </w:r>
    </w:p>
    <w:p w14:paraId="18364145" w14:textId="77777777" w:rsidR="00FA6DEA" w:rsidRDefault="00FA6DEA" w:rsidP="00FA6DEA">
      <w:pPr>
        <w:pStyle w:val="ListParagraph"/>
      </w:pPr>
    </w:p>
    <w:p w14:paraId="30D28B49" w14:textId="1F7CADD0" w:rsidR="00FA6DEA" w:rsidRDefault="00FA6DEA" w:rsidP="003B6217">
      <w:pPr>
        <w:pStyle w:val="ListParagraph"/>
        <w:numPr>
          <w:ilvl w:val="0"/>
          <w:numId w:val="10"/>
        </w:numPr>
      </w:pPr>
      <w:r>
        <w:t>Would you find it easy to rate your own measure of obedience on a scale of 1 to 10, with 1 being hardly obedient and 10 being mostly obedient</w:t>
      </w:r>
      <w:r w:rsidR="00A33982">
        <w:t>? Why or why not?</w:t>
      </w:r>
      <w:r>
        <w:t xml:space="preserve"> </w:t>
      </w:r>
      <w:r w:rsidR="00A33982">
        <w:t>________________________________________________________________________________________________________________________________________</w:t>
      </w:r>
    </w:p>
    <w:sectPr w:rsidR="00FA6DEA" w:rsidSect="00AF38F7">
      <w:headerReference w:type="default" r:id="rId7"/>
      <w:pgSz w:w="12240" w:h="15840"/>
      <w:pgMar w:top="1152" w:right="720" w:bottom="864" w:left="1008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6F309" w14:textId="77777777" w:rsidR="0054262F" w:rsidRDefault="0054262F" w:rsidP="00F37911">
      <w:pPr>
        <w:spacing w:after="0" w:line="240" w:lineRule="auto"/>
      </w:pPr>
      <w:r>
        <w:separator/>
      </w:r>
    </w:p>
  </w:endnote>
  <w:endnote w:type="continuationSeparator" w:id="0">
    <w:p w14:paraId="67ED560C" w14:textId="77777777" w:rsidR="0054262F" w:rsidRDefault="0054262F" w:rsidP="00F3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F5615" w14:textId="77777777" w:rsidR="0054262F" w:rsidRDefault="0054262F" w:rsidP="00F37911">
      <w:pPr>
        <w:spacing w:after="0" w:line="240" w:lineRule="auto"/>
      </w:pPr>
      <w:r>
        <w:separator/>
      </w:r>
    </w:p>
  </w:footnote>
  <w:footnote w:type="continuationSeparator" w:id="0">
    <w:p w14:paraId="6ED4481C" w14:textId="77777777" w:rsidR="0054262F" w:rsidRDefault="0054262F" w:rsidP="00F3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D41E0" w14:textId="5D4EB52D" w:rsidR="00F37911" w:rsidRPr="00F37911" w:rsidRDefault="00F37911">
    <w:pPr>
      <w:pStyle w:val="Header"/>
    </w:pPr>
    <w:r w:rsidRPr="00F37911">
      <w:t xml:space="preserve">1 John 2:3-6 </w:t>
    </w:r>
    <w:r w:rsidR="002E5CA9">
      <w:t xml:space="preserve">Test 1_The Test of Obedience </w:t>
    </w:r>
    <w:r w:rsidRPr="00F37911">
      <w:t>Study Questions</w:t>
    </w:r>
    <w:r w:rsidRPr="00F37911">
      <w:tab/>
      <w:t xml:space="preserve">Page </w:t>
    </w:r>
    <w:r w:rsidRPr="00F37911">
      <w:fldChar w:fldCharType="begin"/>
    </w:r>
    <w:r w:rsidRPr="00F37911">
      <w:instrText xml:space="preserve"> PAGE  \* Arabic  \* MERGEFORMAT </w:instrText>
    </w:r>
    <w:r w:rsidRPr="00F37911">
      <w:fldChar w:fldCharType="separate"/>
    </w:r>
    <w:r w:rsidRPr="00F37911">
      <w:rPr>
        <w:noProof/>
      </w:rPr>
      <w:t>1</w:t>
    </w:r>
    <w:r w:rsidRPr="00F37911">
      <w:fldChar w:fldCharType="end"/>
    </w:r>
    <w:r w:rsidRPr="00F37911">
      <w:t xml:space="preserve"> of </w:t>
    </w:r>
    <w:fldSimple w:instr=" NUMPAGES  \* Arabic  \* MERGEFORMAT ">
      <w:r w:rsidRPr="00F37911">
        <w:rPr>
          <w:noProof/>
        </w:rPr>
        <w:t>2</w:t>
      </w:r>
    </w:fldSimple>
  </w:p>
  <w:p w14:paraId="3FE5A03C" w14:textId="7D7B2D9A" w:rsidR="00F37911" w:rsidRPr="00F37911" w:rsidRDefault="00F37911">
    <w:pPr>
      <w:pStyle w:val="Header"/>
    </w:pPr>
    <w:r w:rsidRPr="00F37911">
      <w:tab/>
    </w:r>
    <w:r w:rsidRPr="00F37911">
      <w:tab/>
      <w:t>1/27/2021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CA8"/>
    <w:multiLevelType w:val="multilevel"/>
    <w:tmpl w:val="DC08B1A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39D2429"/>
    <w:multiLevelType w:val="multilevel"/>
    <w:tmpl w:val="234C6A1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D57408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576A3B4C"/>
    <w:multiLevelType w:val="multilevel"/>
    <w:tmpl w:val="1124EE9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SortMethod w:val="0003"/>
  <w:defaultTabStop w:val="720"/>
  <w:drawingGridHorizontalSpacing w:val="160"/>
  <w:drawingGridVerticalSpacing w:val="245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17"/>
    <w:rsid w:val="000C7932"/>
    <w:rsid w:val="002E5CA9"/>
    <w:rsid w:val="00380EEC"/>
    <w:rsid w:val="003B6217"/>
    <w:rsid w:val="004328BA"/>
    <w:rsid w:val="00434963"/>
    <w:rsid w:val="0054262F"/>
    <w:rsid w:val="005B635E"/>
    <w:rsid w:val="0066183F"/>
    <w:rsid w:val="00746F6B"/>
    <w:rsid w:val="008A30D7"/>
    <w:rsid w:val="008D555D"/>
    <w:rsid w:val="00A21FBE"/>
    <w:rsid w:val="00A33982"/>
    <w:rsid w:val="00A81DCF"/>
    <w:rsid w:val="00AF38F7"/>
    <w:rsid w:val="00C44361"/>
    <w:rsid w:val="00CB42DB"/>
    <w:rsid w:val="00CD5726"/>
    <w:rsid w:val="00DD36F0"/>
    <w:rsid w:val="00EF4341"/>
    <w:rsid w:val="00F37911"/>
    <w:rsid w:val="00F436CA"/>
    <w:rsid w:val="00F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130D"/>
  <w15:chartTrackingRefBased/>
  <w15:docId w15:val="{3A336522-9450-4482-B983-9BE1E31F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C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28BA"/>
    <w:pPr>
      <w:keepNext/>
      <w:keepLines/>
      <w:numPr>
        <w:numId w:val="7"/>
      </w:numPr>
      <w:spacing w:before="240" w:after="0"/>
      <w:outlineLvl w:val="0"/>
    </w:pPr>
    <w:rPr>
      <w:rFonts w:eastAsiaTheme="majorEastAsia"/>
      <w:sz w:val="40"/>
      <w:szCs w:val="32"/>
    </w:rPr>
  </w:style>
  <w:style w:type="paragraph" w:styleId="Heading2">
    <w:name w:val="heading 2"/>
    <w:basedOn w:val="NoSpacing"/>
    <w:link w:val="Heading2Char"/>
    <w:uiPriority w:val="9"/>
    <w:unhideWhenUsed/>
    <w:qFormat/>
    <w:rsid w:val="004328BA"/>
    <w:pPr>
      <w:keepNext/>
      <w:keepLines/>
      <w:numPr>
        <w:ilvl w:val="1"/>
        <w:numId w:val="8"/>
      </w:numPr>
      <w:spacing w:before="40"/>
      <w:outlineLvl w:val="1"/>
    </w:pPr>
    <w:rPr>
      <w:rFonts w:eastAsiaTheme="majorEastAsia"/>
      <w:sz w:val="36"/>
      <w:szCs w:val="26"/>
    </w:rPr>
  </w:style>
  <w:style w:type="paragraph" w:styleId="Heading3">
    <w:name w:val="heading 3"/>
    <w:basedOn w:val="NoSpacing"/>
    <w:next w:val="Heading4"/>
    <w:link w:val="Heading3Char"/>
    <w:uiPriority w:val="9"/>
    <w:unhideWhenUsed/>
    <w:qFormat/>
    <w:rsid w:val="00CD5726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/>
      <w:i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8BA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8BA"/>
    <w:rPr>
      <w:rFonts w:eastAsiaTheme="majorEastAsia"/>
      <w:sz w:val="40"/>
      <w:szCs w:val="32"/>
    </w:rPr>
  </w:style>
  <w:style w:type="paragraph" w:styleId="NoSpacing">
    <w:name w:val="No Spacing"/>
    <w:uiPriority w:val="1"/>
    <w:qFormat/>
    <w:rsid w:val="000C79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D5726"/>
    <w:rPr>
      <w:rFonts w:ascii="Times New Roman" w:eastAsiaTheme="majorEastAsia" w:hAnsi="Times New Roman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726"/>
    <w:rPr>
      <w:rFonts w:ascii="Times New Roman" w:eastAsiaTheme="majorEastAsia" w:hAnsi="Times New Roman"/>
      <w:i/>
      <w:color w:val="1F3763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726"/>
    <w:rPr>
      <w:rFonts w:asciiTheme="majorHAnsi" w:eastAsiaTheme="majorEastAsia" w:hAnsiTheme="majorHAnsi"/>
      <w:i/>
      <w:iCs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3B6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11"/>
  </w:style>
  <w:style w:type="paragraph" w:styleId="Footer">
    <w:name w:val="footer"/>
    <w:basedOn w:val="Normal"/>
    <w:link w:val="FooterChar"/>
    <w:uiPriority w:val="99"/>
    <w:unhideWhenUsed/>
    <w:rsid w:val="00F3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Scott</dc:creator>
  <cp:keywords/>
  <dc:description/>
  <cp:lastModifiedBy>Bob Scott</cp:lastModifiedBy>
  <cp:revision>6</cp:revision>
  <dcterms:created xsi:type="dcterms:W3CDTF">2021-02-15T04:40:00Z</dcterms:created>
  <dcterms:modified xsi:type="dcterms:W3CDTF">2021-02-19T04:34:00Z</dcterms:modified>
</cp:coreProperties>
</file>